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6091BC" w14:textId="010D2433" w:rsidR="000A55BA" w:rsidRDefault="000A55BA" w:rsidP="00C234C3">
      <w:pPr>
        <w:jc w:val="center"/>
        <w:rPr>
          <w:b/>
          <w:sz w:val="48"/>
          <w:szCs w:val="48"/>
          <w:lang w:val="sk-SK"/>
        </w:rPr>
      </w:pPr>
      <w:r>
        <w:rPr>
          <w:b/>
          <w:noProof/>
          <w:sz w:val="48"/>
          <w:szCs w:val="48"/>
          <w:lang w:val="sk-SK"/>
        </w:rPr>
        <w:drawing>
          <wp:anchor distT="0" distB="0" distL="114300" distR="114300" simplePos="0" relativeHeight="251658240" behindDoc="0" locked="0" layoutInCell="1" allowOverlap="1" wp14:anchorId="44719D08" wp14:editId="176B5CFF">
            <wp:simplePos x="0" y="0"/>
            <wp:positionH relativeFrom="page">
              <wp:posOffset>4130040</wp:posOffset>
            </wp:positionH>
            <wp:positionV relativeFrom="paragraph">
              <wp:posOffset>0</wp:posOffset>
            </wp:positionV>
            <wp:extent cx="2964180" cy="952500"/>
            <wp:effectExtent l="0" t="0" r="7620" b="0"/>
            <wp:wrapSquare wrapText="bothSides"/>
            <wp:docPr id="586018502" name="Obrázok 1" descr="Obrázok, na ktorom je písmo, grafika, text, grafický dizajn&#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018502" name="Obrázok 1" descr="Obrázok, na ktorom je písmo, grafika, text, grafický dizajn&#10;&#10;Automaticky generovaný popis"/>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64180" cy="952500"/>
                    </a:xfrm>
                    <a:prstGeom prst="rect">
                      <a:avLst/>
                    </a:prstGeom>
                  </pic:spPr>
                </pic:pic>
              </a:graphicData>
            </a:graphic>
            <wp14:sizeRelH relativeFrom="margin">
              <wp14:pctWidth>0</wp14:pctWidth>
            </wp14:sizeRelH>
            <wp14:sizeRelV relativeFrom="margin">
              <wp14:pctHeight>0</wp14:pctHeight>
            </wp14:sizeRelV>
          </wp:anchor>
        </w:drawing>
      </w:r>
    </w:p>
    <w:p w14:paraId="737ADA32" w14:textId="59111D46" w:rsidR="00C234C3" w:rsidRDefault="00C234C3" w:rsidP="000A55BA">
      <w:pPr>
        <w:jc w:val="center"/>
        <w:rPr>
          <w:b/>
          <w:sz w:val="48"/>
          <w:szCs w:val="48"/>
          <w:lang w:val="sk-SK"/>
        </w:rPr>
      </w:pPr>
      <w:r w:rsidRPr="00C234C3">
        <w:rPr>
          <w:b/>
          <w:sz w:val="48"/>
          <w:szCs w:val="48"/>
          <w:lang w:val="sk-SK"/>
        </w:rPr>
        <w:t xml:space="preserve">FULL POWER </w:t>
      </w:r>
      <w:r>
        <w:rPr>
          <w:b/>
          <w:sz w:val="48"/>
          <w:szCs w:val="48"/>
          <w:lang w:val="sk-SK"/>
        </w:rPr>
        <w:t>–</w:t>
      </w:r>
      <w:r w:rsidRPr="00C234C3">
        <w:rPr>
          <w:b/>
          <w:sz w:val="48"/>
          <w:szCs w:val="48"/>
          <w:lang w:val="sk-SK"/>
        </w:rPr>
        <w:t xml:space="preserve"> SPLNOMOCNENIE</w:t>
      </w:r>
    </w:p>
    <w:p w14:paraId="21371BFE" w14:textId="77777777" w:rsidR="000A55BA" w:rsidRDefault="000A55BA" w:rsidP="00094CE6">
      <w:pPr>
        <w:tabs>
          <w:tab w:val="left" w:pos="2700"/>
        </w:tabs>
        <w:spacing w:line="276" w:lineRule="auto"/>
        <w:rPr>
          <w:sz w:val="20"/>
          <w:szCs w:val="20"/>
        </w:rPr>
      </w:pPr>
    </w:p>
    <w:p w14:paraId="01BEAB48" w14:textId="335CB3A5" w:rsidR="00114D03" w:rsidRPr="006A4BAA" w:rsidRDefault="00C234C3" w:rsidP="00094CE6">
      <w:pPr>
        <w:tabs>
          <w:tab w:val="left" w:pos="2700"/>
        </w:tabs>
        <w:spacing w:line="276" w:lineRule="auto"/>
        <w:rPr>
          <w:b/>
          <w:sz w:val="20"/>
          <w:szCs w:val="20"/>
          <w:lang w:val="sk-SK"/>
        </w:rPr>
      </w:pPr>
      <w:r w:rsidRPr="00C234C3">
        <w:rPr>
          <w:sz w:val="20"/>
          <w:szCs w:val="20"/>
        </w:rPr>
        <w:t>Name (address)               Názov(adresa):</w:t>
      </w:r>
      <w:r w:rsidR="00D152F0" w:rsidRPr="00D152F0">
        <w:t xml:space="preserve"> </w:t>
      </w:r>
    </w:p>
    <w:p w14:paraId="0ABD8C14" w14:textId="77777777" w:rsidR="00D61F29" w:rsidRPr="004F5CCC" w:rsidRDefault="00D61F29" w:rsidP="00D61F29">
      <w:pPr>
        <w:tabs>
          <w:tab w:val="left" w:pos="2700"/>
        </w:tabs>
        <w:spacing w:line="276" w:lineRule="auto"/>
        <w:rPr>
          <w:b/>
          <w:sz w:val="20"/>
          <w:szCs w:val="20"/>
        </w:rPr>
      </w:pPr>
    </w:p>
    <w:p w14:paraId="24B3811C" w14:textId="75D6495E" w:rsidR="00C234C3" w:rsidRPr="008E0071" w:rsidRDefault="00C234C3" w:rsidP="00D61F29">
      <w:pPr>
        <w:tabs>
          <w:tab w:val="left" w:pos="2700"/>
        </w:tabs>
        <w:spacing w:line="276" w:lineRule="auto"/>
        <w:rPr>
          <w:b/>
          <w:color w:val="FF0000"/>
          <w:sz w:val="20"/>
          <w:szCs w:val="20"/>
          <w:lang w:val="sk-SK"/>
        </w:rPr>
      </w:pPr>
      <w:r w:rsidRPr="00C234C3">
        <w:rPr>
          <w:sz w:val="20"/>
          <w:szCs w:val="20"/>
        </w:rPr>
        <w:t>Represented by                Zastúpená:</w:t>
      </w:r>
      <w:r w:rsidR="00E773FD">
        <w:rPr>
          <w:sz w:val="20"/>
          <w:szCs w:val="20"/>
        </w:rPr>
        <w:t xml:space="preserve"> </w:t>
      </w:r>
      <w:r w:rsidRPr="00C234C3">
        <w:rPr>
          <w:sz w:val="20"/>
          <w:szCs w:val="20"/>
        </w:rPr>
        <w:tab/>
      </w:r>
    </w:p>
    <w:p w14:paraId="69A4EF00" w14:textId="7FCCEC7D" w:rsidR="00567607" w:rsidRPr="00443A56" w:rsidRDefault="00567607" w:rsidP="00EC2A73">
      <w:pPr>
        <w:tabs>
          <w:tab w:val="left" w:pos="2700"/>
        </w:tabs>
        <w:spacing w:line="276" w:lineRule="auto"/>
        <w:rPr>
          <w:sz w:val="20"/>
          <w:szCs w:val="20"/>
          <w:lang w:val="en-US"/>
        </w:rPr>
      </w:pPr>
      <w:r w:rsidRPr="00567607">
        <w:rPr>
          <w:sz w:val="20"/>
          <w:szCs w:val="20"/>
        </w:rPr>
        <w:t>Company ID number       IČO:</w:t>
      </w:r>
      <w:r w:rsidRPr="00567607">
        <w:rPr>
          <w:sz w:val="20"/>
          <w:szCs w:val="20"/>
        </w:rPr>
        <w:tab/>
        <w:t xml:space="preserve">                </w:t>
      </w:r>
    </w:p>
    <w:p w14:paraId="156CCF3B" w14:textId="6351DF67" w:rsidR="00C234C3" w:rsidRPr="006A4BAA" w:rsidRDefault="00C234C3" w:rsidP="00EC2A73">
      <w:pPr>
        <w:tabs>
          <w:tab w:val="left" w:pos="2700"/>
        </w:tabs>
        <w:spacing w:line="276" w:lineRule="auto"/>
        <w:rPr>
          <w:b/>
          <w:sz w:val="20"/>
          <w:szCs w:val="20"/>
          <w:lang w:val="sk-SK"/>
        </w:rPr>
      </w:pPr>
      <w:r w:rsidRPr="00C234C3">
        <w:rPr>
          <w:sz w:val="20"/>
          <w:szCs w:val="20"/>
        </w:rPr>
        <w:t>Tax ID number                DIČ:</w:t>
      </w:r>
      <w:r w:rsidRPr="00C234C3">
        <w:rPr>
          <w:sz w:val="20"/>
          <w:szCs w:val="20"/>
        </w:rPr>
        <w:tab/>
      </w:r>
      <w:r w:rsidRPr="00C234C3">
        <w:rPr>
          <w:b/>
          <w:sz w:val="20"/>
          <w:szCs w:val="20"/>
        </w:rPr>
        <w:t xml:space="preserve"> </w:t>
      </w:r>
      <w:r w:rsidR="00D61F29">
        <w:rPr>
          <w:b/>
          <w:sz w:val="20"/>
          <w:szCs w:val="20"/>
        </w:rPr>
        <w:t xml:space="preserve">    </w:t>
      </w:r>
      <w:r w:rsidR="00E773FD" w:rsidRPr="00E773FD">
        <w:rPr>
          <w:b/>
          <w:sz w:val="20"/>
          <w:szCs w:val="20"/>
        </w:rPr>
        <w:t xml:space="preserve">         </w:t>
      </w:r>
      <w:r w:rsidR="00D61F29">
        <w:rPr>
          <w:b/>
          <w:sz w:val="20"/>
          <w:szCs w:val="20"/>
        </w:rPr>
        <w:t xml:space="preserve">            </w:t>
      </w:r>
    </w:p>
    <w:p w14:paraId="4F6E5C97" w14:textId="0A238535" w:rsidR="000E1EE0" w:rsidRDefault="00C234C3" w:rsidP="00EC2A73">
      <w:pPr>
        <w:tabs>
          <w:tab w:val="left" w:pos="2700"/>
        </w:tabs>
        <w:spacing w:line="276" w:lineRule="auto"/>
        <w:rPr>
          <w:b/>
          <w:sz w:val="20"/>
          <w:szCs w:val="20"/>
        </w:rPr>
      </w:pPr>
      <w:r w:rsidRPr="00C234C3">
        <w:rPr>
          <w:sz w:val="20"/>
          <w:szCs w:val="20"/>
        </w:rPr>
        <w:t>VAT ID number              IČ DPH:</w:t>
      </w:r>
      <w:r w:rsidR="00D61F29">
        <w:rPr>
          <w:b/>
          <w:sz w:val="20"/>
          <w:szCs w:val="20"/>
        </w:rPr>
        <w:t xml:space="preserve">       </w:t>
      </w:r>
      <w:r w:rsidR="000D13AE">
        <w:rPr>
          <w:b/>
          <w:sz w:val="20"/>
          <w:szCs w:val="20"/>
        </w:rPr>
        <w:t xml:space="preserve">         </w:t>
      </w:r>
    </w:p>
    <w:p w14:paraId="3660CB0A" w14:textId="5D0E56C4" w:rsidR="000E1EE0" w:rsidRDefault="000E1EE0" w:rsidP="00EC2A73">
      <w:pPr>
        <w:tabs>
          <w:tab w:val="left" w:pos="2700"/>
        </w:tabs>
        <w:spacing w:line="276" w:lineRule="auto"/>
        <w:rPr>
          <w:kern w:val="1"/>
          <w:sz w:val="20"/>
          <w:szCs w:val="20"/>
        </w:rPr>
      </w:pPr>
      <w:r w:rsidRPr="00C234C3">
        <w:rPr>
          <w:kern w:val="1"/>
          <w:sz w:val="20"/>
          <w:szCs w:val="20"/>
        </w:rPr>
        <w:t>EORI</w:t>
      </w:r>
      <w:r>
        <w:rPr>
          <w:kern w:val="1"/>
          <w:sz w:val="20"/>
          <w:szCs w:val="20"/>
        </w:rPr>
        <w:t xml:space="preserve"> number      </w:t>
      </w:r>
      <w:r w:rsidRPr="00C234C3">
        <w:rPr>
          <w:b/>
          <w:kern w:val="1"/>
          <w:sz w:val="20"/>
          <w:szCs w:val="20"/>
        </w:rPr>
        <w:t xml:space="preserve"> </w:t>
      </w:r>
      <w:r>
        <w:rPr>
          <w:b/>
          <w:kern w:val="1"/>
          <w:sz w:val="20"/>
          <w:szCs w:val="20"/>
        </w:rPr>
        <w:t xml:space="preserve">           </w:t>
      </w:r>
      <w:r w:rsidRPr="00C234C3">
        <w:rPr>
          <w:kern w:val="1"/>
          <w:sz w:val="20"/>
          <w:szCs w:val="20"/>
        </w:rPr>
        <w:t>EORI</w:t>
      </w:r>
      <w:r>
        <w:rPr>
          <w:kern w:val="1"/>
          <w:sz w:val="20"/>
          <w:szCs w:val="20"/>
        </w:rPr>
        <w:t xml:space="preserve">         </w:t>
      </w:r>
    </w:p>
    <w:p w14:paraId="3C34FB97" w14:textId="2A0055F1" w:rsidR="00C234C3" w:rsidRPr="00A2026C" w:rsidRDefault="00C234C3" w:rsidP="00EC2A73">
      <w:pPr>
        <w:tabs>
          <w:tab w:val="left" w:pos="2700"/>
        </w:tabs>
        <w:spacing w:line="276" w:lineRule="auto"/>
        <w:rPr>
          <w:kern w:val="1"/>
          <w:sz w:val="20"/>
          <w:szCs w:val="20"/>
          <w:lang w:val="uk-UA"/>
        </w:rPr>
      </w:pPr>
      <w:r w:rsidRPr="00C234C3">
        <w:rPr>
          <w:sz w:val="20"/>
          <w:szCs w:val="20"/>
        </w:rPr>
        <w:t>Bank connection              bankové spojenie :</w:t>
      </w:r>
      <w:r w:rsidR="00E4700E">
        <w:rPr>
          <w:sz w:val="20"/>
          <w:szCs w:val="20"/>
        </w:rPr>
        <w:t xml:space="preserve"> </w:t>
      </w:r>
    </w:p>
    <w:p w14:paraId="57A49E1E" w14:textId="38C99FB3" w:rsidR="00C234C3" w:rsidRPr="004F5CCC" w:rsidRDefault="00C234C3" w:rsidP="00EC2A73">
      <w:pPr>
        <w:tabs>
          <w:tab w:val="left" w:pos="2700"/>
        </w:tabs>
        <w:spacing w:line="276" w:lineRule="auto"/>
        <w:rPr>
          <w:b/>
          <w:sz w:val="20"/>
          <w:szCs w:val="20"/>
        </w:rPr>
      </w:pPr>
      <w:r w:rsidRPr="00C234C3">
        <w:rPr>
          <w:sz w:val="20"/>
          <w:szCs w:val="20"/>
        </w:rPr>
        <w:t xml:space="preserve">Account number              číslo účtu </w:t>
      </w:r>
      <w:r w:rsidR="00E4700E">
        <w:rPr>
          <w:sz w:val="20"/>
          <w:szCs w:val="20"/>
        </w:rPr>
        <w:t xml:space="preserve"> </w:t>
      </w:r>
      <w:r w:rsidR="00E05D5C">
        <w:rPr>
          <w:sz w:val="20"/>
          <w:szCs w:val="20"/>
        </w:rPr>
        <w:tab/>
      </w:r>
    </w:p>
    <w:p w14:paraId="6152C75A" w14:textId="19EBA5EE" w:rsidR="00C234C3" w:rsidRPr="00C234C3" w:rsidRDefault="00C234C3" w:rsidP="00EC2A73">
      <w:pPr>
        <w:tabs>
          <w:tab w:val="left" w:pos="2700"/>
        </w:tabs>
        <w:spacing w:line="276" w:lineRule="auto"/>
        <w:rPr>
          <w:sz w:val="20"/>
          <w:szCs w:val="20"/>
        </w:rPr>
      </w:pPr>
      <w:r w:rsidRPr="00C234C3">
        <w:rPr>
          <w:sz w:val="20"/>
          <w:szCs w:val="20"/>
        </w:rPr>
        <w:t>Phone,</w:t>
      </w:r>
      <w:r w:rsidR="00E05D5C">
        <w:rPr>
          <w:sz w:val="20"/>
          <w:szCs w:val="20"/>
        </w:rPr>
        <w:t xml:space="preserve"> </w:t>
      </w:r>
      <w:r w:rsidRPr="00C234C3">
        <w:rPr>
          <w:sz w:val="20"/>
          <w:szCs w:val="20"/>
        </w:rPr>
        <w:t xml:space="preserve">e-mail            </w:t>
      </w:r>
      <w:r w:rsidR="00E05D5C">
        <w:rPr>
          <w:sz w:val="20"/>
          <w:szCs w:val="20"/>
        </w:rPr>
        <w:t xml:space="preserve">      </w:t>
      </w:r>
      <w:r w:rsidRPr="00C234C3">
        <w:rPr>
          <w:sz w:val="20"/>
          <w:szCs w:val="20"/>
        </w:rPr>
        <w:t>telefón</w:t>
      </w:r>
      <w:r w:rsidR="00E05D5C">
        <w:rPr>
          <w:sz w:val="20"/>
          <w:szCs w:val="20"/>
        </w:rPr>
        <w:t xml:space="preserve"> </w:t>
      </w:r>
      <w:r w:rsidRPr="00C234C3">
        <w:rPr>
          <w:sz w:val="20"/>
          <w:szCs w:val="20"/>
        </w:rPr>
        <w:t>,e-mail :</w:t>
      </w:r>
      <w:r w:rsidR="004F5CCC">
        <w:rPr>
          <w:sz w:val="20"/>
          <w:szCs w:val="20"/>
        </w:rPr>
        <w:t xml:space="preserve"> </w:t>
      </w:r>
      <w:r w:rsidR="00E4700E">
        <w:rPr>
          <w:sz w:val="20"/>
          <w:szCs w:val="20"/>
        </w:rPr>
        <w:t xml:space="preserve"> </w:t>
      </w:r>
      <w:r w:rsidR="004F5CCC">
        <w:rPr>
          <w:sz w:val="20"/>
          <w:szCs w:val="20"/>
        </w:rPr>
        <w:t xml:space="preserve"> </w:t>
      </w:r>
      <w:r w:rsidRPr="00C234C3">
        <w:rPr>
          <w:sz w:val="20"/>
          <w:szCs w:val="20"/>
        </w:rPr>
        <w:tab/>
      </w:r>
    </w:p>
    <w:p w14:paraId="0307F576" w14:textId="77777777" w:rsidR="00025968" w:rsidRDefault="00025968" w:rsidP="00C234C3">
      <w:pPr>
        <w:tabs>
          <w:tab w:val="left" w:pos="2700"/>
        </w:tabs>
        <w:jc w:val="center"/>
        <w:rPr>
          <w:b/>
          <w:sz w:val="20"/>
          <w:szCs w:val="20"/>
        </w:rPr>
      </w:pPr>
    </w:p>
    <w:p w14:paraId="3FB6BB76" w14:textId="0D8D5BD0" w:rsidR="00C234C3" w:rsidRPr="00C234C3" w:rsidRDefault="00C234C3" w:rsidP="00C234C3">
      <w:pPr>
        <w:tabs>
          <w:tab w:val="left" w:pos="2700"/>
        </w:tabs>
        <w:jc w:val="center"/>
        <w:rPr>
          <w:sz w:val="20"/>
          <w:szCs w:val="20"/>
        </w:rPr>
      </w:pPr>
      <w:r w:rsidRPr="00C234C3">
        <w:rPr>
          <w:b/>
          <w:sz w:val="20"/>
          <w:szCs w:val="20"/>
        </w:rPr>
        <w:t>Hereinafter reffered to as the Customer/ - / ďalej len klient/</w:t>
      </w:r>
    </w:p>
    <w:p w14:paraId="604269B1" w14:textId="77777777" w:rsidR="00C234C3" w:rsidRPr="00C234C3" w:rsidRDefault="00C234C3" w:rsidP="00C234C3">
      <w:pPr>
        <w:tabs>
          <w:tab w:val="left" w:pos="2700"/>
        </w:tabs>
        <w:rPr>
          <w:sz w:val="20"/>
          <w:szCs w:val="20"/>
        </w:rPr>
      </w:pPr>
    </w:p>
    <w:p w14:paraId="602A04CC" w14:textId="77777777" w:rsidR="000A55BA" w:rsidRPr="000A55BA" w:rsidRDefault="00C234C3" w:rsidP="000A55BA">
      <w:pPr>
        <w:rPr>
          <w:lang w:val="sk-SK"/>
        </w:rPr>
      </w:pPr>
      <w:r w:rsidRPr="00C234C3">
        <w:t xml:space="preserve">Name (address)      Názov: </w:t>
      </w:r>
      <w:r w:rsidRPr="00C234C3">
        <w:tab/>
      </w:r>
      <w:r w:rsidR="00BA3E38">
        <w:t xml:space="preserve"> </w:t>
      </w:r>
      <w:r w:rsidR="006A4BAA">
        <w:t xml:space="preserve">           </w:t>
      </w:r>
      <w:r w:rsidR="00BA3E38">
        <w:t xml:space="preserve"> </w:t>
      </w:r>
      <w:r w:rsidR="000A55BA" w:rsidRPr="000A55BA">
        <w:rPr>
          <w:lang w:val="sk-SK"/>
        </w:rPr>
        <w:t>LT Servis s.r.o.</w:t>
      </w:r>
    </w:p>
    <w:p w14:paraId="6EDDA49B" w14:textId="6B8B4195" w:rsidR="00C234C3" w:rsidRPr="00C234C3" w:rsidRDefault="000A55BA" w:rsidP="000A55BA">
      <w:r>
        <w:rPr>
          <w:lang w:val="sk-SK"/>
        </w:rPr>
        <w:t xml:space="preserve">                                                            </w:t>
      </w:r>
      <w:r w:rsidRPr="000A55BA">
        <w:rPr>
          <w:lang w:val="sk-SK"/>
        </w:rPr>
        <w:t>Jasenovská 2497, 066 01 Humenné</w:t>
      </w:r>
    </w:p>
    <w:p w14:paraId="626F645E" w14:textId="7760F8CA" w:rsidR="00C234C3" w:rsidRPr="00C234C3" w:rsidRDefault="00C234C3" w:rsidP="00EC2A73">
      <w:pPr>
        <w:tabs>
          <w:tab w:val="left" w:pos="2700"/>
        </w:tabs>
        <w:spacing w:line="276" w:lineRule="auto"/>
        <w:rPr>
          <w:b/>
          <w:kern w:val="1"/>
          <w:sz w:val="20"/>
          <w:szCs w:val="20"/>
        </w:rPr>
      </w:pPr>
      <w:r w:rsidRPr="00C234C3">
        <w:rPr>
          <w:kern w:val="1"/>
          <w:sz w:val="20"/>
          <w:szCs w:val="20"/>
        </w:rPr>
        <w:t>R</w:t>
      </w:r>
      <w:r w:rsidR="00BA3E38">
        <w:rPr>
          <w:kern w:val="1"/>
          <w:sz w:val="20"/>
          <w:szCs w:val="20"/>
        </w:rPr>
        <w:t xml:space="preserve">epresented by             </w:t>
      </w:r>
      <w:r w:rsidRPr="00C234C3">
        <w:rPr>
          <w:kern w:val="1"/>
          <w:sz w:val="20"/>
          <w:szCs w:val="20"/>
        </w:rPr>
        <w:t xml:space="preserve">zastúpená </w:t>
      </w:r>
      <w:r w:rsidRPr="00C234C3">
        <w:rPr>
          <w:b/>
          <w:kern w:val="1"/>
          <w:sz w:val="20"/>
          <w:szCs w:val="20"/>
        </w:rPr>
        <w:t xml:space="preserve">:              </w:t>
      </w:r>
      <w:r w:rsidR="00BA3E38">
        <w:rPr>
          <w:b/>
          <w:kern w:val="1"/>
          <w:sz w:val="20"/>
          <w:szCs w:val="20"/>
        </w:rPr>
        <w:t xml:space="preserve">  </w:t>
      </w:r>
      <w:r w:rsidRPr="00C234C3">
        <w:rPr>
          <w:b/>
          <w:kern w:val="1"/>
          <w:sz w:val="20"/>
          <w:szCs w:val="20"/>
        </w:rPr>
        <w:t xml:space="preserve"> </w:t>
      </w:r>
      <w:hyperlink r:id="rId8" w:history="1">
        <w:r w:rsidR="000A55BA" w:rsidRPr="000A55BA">
          <w:rPr>
            <w:rStyle w:val="Hypertextovprepojenie"/>
            <w:color w:val="000000" w:themeColor="text1"/>
            <w:sz w:val="20"/>
            <w:szCs w:val="20"/>
            <w:u w:val="none"/>
          </w:rPr>
          <w:t>Taras Levko</w:t>
        </w:r>
        <w:r w:rsidRPr="00C234C3">
          <w:rPr>
            <w:rStyle w:val="Hypertextovprepojenie"/>
            <w:sz w:val="20"/>
            <w:szCs w:val="20"/>
          </w:rPr>
          <w:t xml:space="preserve"> </w:t>
        </w:r>
      </w:hyperlink>
      <w:r w:rsidRPr="00C234C3">
        <w:rPr>
          <w:b/>
          <w:kern w:val="1"/>
          <w:sz w:val="20"/>
          <w:szCs w:val="20"/>
        </w:rPr>
        <w:t xml:space="preserve">- konateľ </w:t>
      </w:r>
    </w:p>
    <w:p w14:paraId="666A4A34" w14:textId="572749D6" w:rsidR="00C234C3" w:rsidRPr="00C234C3" w:rsidRDefault="00C234C3" w:rsidP="00EC2A73">
      <w:pPr>
        <w:tabs>
          <w:tab w:val="left" w:pos="2700"/>
        </w:tabs>
        <w:spacing w:line="276" w:lineRule="auto"/>
        <w:rPr>
          <w:b/>
          <w:kern w:val="1"/>
          <w:sz w:val="20"/>
          <w:szCs w:val="20"/>
        </w:rPr>
      </w:pPr>
      <w:r w:rsidRPr="00C234C3">
        <w:rPr>
          <w:b/>
          <w:kern w:val="1"/>
          <w:sz w:val="20"/>
          <w:szCs w:val="20"/>
        </w:rPr>
        <w:t xml:space="preserve">                                                                       </w:t>
      </w:r>
      <w:r w:rsidR="00BA3E38">
        <w:rPr>
          <w:b/>
          <w:kern w:val="1"/>
          <w:sz w:val="20"/>
          <w:szCs w:val="20"/>
        </w:rPr>
        <w:t xml:space="preserve"> </w:t>
      </w:r>
      <w:r w:rsidRPr="00C234C3">
        <w:rPr>
          <w:b/>
          <w:kern w:val="1"/>
          <w:sz w:val="20"/>
          <w:szCs w:val="20"/>
        </w:rPr>
        <w:t xml:space="preserve"> </w:t>
      </w:r>
      <w:r w:rsidR="007C5BDE">
        <w:rPr>
          <w:b/>
          <w:kern w:val="1"/>
          <w:sz w:val="20"/>
          <w:szCs w:val="20"/>
        </w:rPr>
        <w:t>Fučíkove sady 938/28, 066 01, Humenné</w:t>
      </w:r>
      <w:r w:rsidRPr="00C234C3">
        <w:rPr>
          <w:b/>
          <w:kern w:val="1"/>
          <w:sz w:val="20"/>
          <w:szCs w:val="20"/>
        </w:rPr>
        <w:t xml:space="preserve">                                  </w:t>
      </w:r>
    </w:p>
    <w:p w14:paraId="16ADA7DA" w14:textId="0AE6CFE9" w:rsidR="00C234C3" w:rsidRPr="00C234C3" w:rsidRDefault="00C234C3" w:rsidP="00EC2A73">
      <w:pPr>
        <w:tabs>
          <w:tab w:val="left" w:pos="2700"/>
        </w:tabs>
        <w:spacing w:line="276" w:lineRule="auto"/>
        <w:rPr>
          <w:b/>
          <w:kern w:val="1"/>
          <w:sz w:val="20"/>
          <w:szCs w:val="20"/>
        </w:rPr>
      </w:pPr>
      <w:bookmarkStart w:id="0" w:name="_Hlk135163322"/>
      <w:r w:rsidRPr="00C234C3">
        <w:rPr>
          <w:kern w:val="1"/>
          <w:sz w:val="20"/>
          <w:szCs w:val="20"/>
        </w:rPr>
        <w:t xml:space="preserve">Company ID number        IČO </w:t>
      </w:r>
      <w:r w:rsidRPr="00C234C3">
        <w:rPr>
          <w:b/>
          <w:kern w:val="1"/>
          <w:sz w:val="20"/>
          <w:szCs w:val="20"/>
        </w:rPr>
        <w:t>:</w:t>
      </w:r>
      <w:r w:rsidRPr="00C234C3">
        <w:rPr>
          <w:b/>
          <w:kern w:val="1"/>
          <w:sz w:val="20"/>
          <w:szCs w:val="20"/>
        </w:rPr>
        <w:tab/>
      </w:r>
      <w:r w:rsidR="00BA3E38">
        <w:rPr>
          <w:b/>
          <w:kern w:val="1"/>
          <w:sz w:val="20"/>
          <w:szCs w:val="20"/>
        </w:rPr>
        <w:t xml:space="preserve">                   </w:t>
      </w:r>
      <w:r w:rsidR="007C5BDE">
        <w:rPr>
          <w:b/>
          <w:kern w:val="1"/>
          <w:sz w:val="20"/>
          <w:szCs w:val="20"/>
        </w:rPr>
        <w:t>46099883</w:t>
      </w:r>
    </w:p>
    <w:bookmarkEnd w:id="0"/>
    <w:p w14:paraId="1F0D0C72" w14:textId="686C4A49" w:rsidR="00C234C3" w:rsidRPr="00C234C3" w:rsidRDefault="00C234C3" w:rsidP="00EC2A73">
      <w:pPr>
        <w:tabs>
          <w:tab w:val="left" w:pos="2700"/>
        </w:tabs>
        <w:spacing w:line="276" w:lineRule="auto"/>
        <w:rPr>
          <w:b/>
          <w:kern w:val="1"/>
          <w:sz w:val="20"/>
          <w:szCs w:val="20"/>
        </w:rPr>
      </w:pPr>
      <w:r w:rsidRPr="00C234C3">
        <w:rPr>
          <w:kern w:val="1"/>
          <w:sz w:val="20"/>
          <w:szCs w:val="20"/>
        </w:rPr>
        <w:t xml:space="preserve">Tax ID number                  DIČ </w:t>
      </w:r>
      <w:r w:rsidRPr="00C234C3">
        <w:rPr>
          <w:b/>
          <w:kern w:val="1"/>
          <w:sz w:val="20"/>
          <w:szCs w:val="20"/>
        </w:rPr>
        <w:t>:</w:t>
      </w:r>
      <w:r w:rsidRPr="00C234C3">
        <w:rPr>
          <w:b/>
          <w:kern w:val="1"/>
          <w:sz w:val="20"/>
          <w:szCs w:val="20"/>
        </w:rPr>
        <w:tab/>
      </w:r>
      <w:r w:rsidR="00BA3E38">
        <w:rPr>
          <w:b/>
          <w:kern w:val="1"/>
          <w:sz w:val="20"/>
          <w:szCs w:val="20"/>
        </w:rPr>
        <w:t xml:space="preserve">                   </w:t>
      </w:r>
      <w:r w:rsidR="007C5BDE">
        <w:rPr>
          <w:b/>
          <w:kern w:val="1"/>
          <w:sz w:val="20"/>
          <w:szCs w:val="20"/>
        </w:rPr>
        <w:t>2023238030</w:t>
      </w:r>
    </w:p>
    <w:p w14:paraId="52A3385F" w14:textId="6CDE98EB" w:rsidR="00C234C3" w:rsidRPr="00C234C3" w:rsidRDefault="00C234C3" w:rsidP="00EC2A73">
      <w:pPr>
        <w:tabs>
          <w:tab w:val="left" w:pos="2700"/>
        </w:tabs>
        <w:spacing w:line="276" w:lineRule="auto"/>
        <w:rPr>
          <w:kern w:val="1"/>
          <w:sz w:val="20"/>
          <w:szCs w:val="20"/>
        </w:rPr>
      </w:pPr>
      <w:r w:rsidRPr="00C234C3">
        <w:rPr>
          <w:kern w:val="1"/>
          <w:sz w:val="20"/>
          <w:szCs w:val="20"/>
        </w:rPr>
        <w:t>VAT ID number / EORI    IC DPH-EOR</w:t>
      </w:r>
      <w:r w:rsidR="00BA3E38">
        <w:rPr>
          <w:kern w:val="1"/>
          <w:sz w:val="20"/>
          <w:szCs w:val="20"/>
        </w:rPr>
        <w:t xml:space="preserve">I      </w:t>
      </w:r>
      <w:r w:rsidRPr="00C234C3">
        <w:rPr>
          <w:b/>
          <w:kern w:val="1"/>
          <w:sz w:val="20"/>
          <w:szCs w:val="20"/>
        </w:rPr>
        <w:t xml:space="preserve"> SK</w:t>
      </w:r>
      <w:r w:rsidR="007C5BDE">
        <w:rPr>
          <w:b/>
          <w:kern w:val="1"/>
          <w:sz w:val="20"/>
          <w:szCs w:val="20"/>
        </w:rPr>
        <w:t>2023238030</w:t>
      </w:r>
    </w:p>
    <w:p w14:paraId="5AB66EE0" w14:textId="5078D1FE" w:rsidR="00C234C3" w:rsidRPr="00C234C3" w:rsidRDefault="00C234C3" w:rsidP="00EC2A73">
      <w:pPr>
        <w:tabs>
          <w:tab w:val="left" w:pos="2700"/>
        </w:tabs>
        <w:spacing w:line="276" w:lineRule="auto"/>
        <w:rPr>
          <w:b/>
          <w:kern w:val="1"/>
          <w:sz w:val="20"/>
          <w:szCs w:val="20"/>
        </w:rPr>
      </w:pPr>
      <w:r w:rsidRPr="00C234C3">
        <w:rPr>
          <w:kern w:val="1"/>
          <w:sz w:val="20"/>
          <w:szCs w:val="20"/>
        </w:rPr>
        <w:t>Bank connection               Bankové spojenie</w:t>
      </w:r>
      <w:r w:rsidRPr="00C234C3">
        <w:rPr>
          <w:b/>
          <w:kern w:val="1"/>
          <w:sz w:val="20"/>
          <w:szCs w:val="20"/>
        </w:rPr>
        <w:t xml:space="preserve"> :</w:t>
      </w:r>
      <w:r w:rsidR="007C5BDE">
        <w:rPr>
          <w:b/>
          <w:kern w:val="1"/>
          <w:sz w:val="20"/>
          <w:szCs w:val="20"/>
        </w:rPr>
        <w:t>VÚB banka</w:t>
      </w:r>
      <w:r w:rsidRPr="00C234C3">
        <w:rPr>
          <w:b/>
          <w:kern w:val="1"/>
          <w:sz w:val="20"/>
          <w:szCs w:val="20"/>
        </w:rPr>
        <w:t xml:space="preserve"> </w:t>
      </w:r>
    </w:p>
    <w:p w14:paraId="23C86377" w14:textId="6EA71AA9" w:rsidR="00C234C3" w:rsidRPr="00C234C3" w:rsidRDefault="00C234C3" w:rsidP="00EC2A73">
      <w:pPr>
        <w:tabs>
          <w:tab w:val="left" w:pos="2700"/>
        </w:tabs>
        <w:spacing w:line="276" w:lineRule="auto"/>
        <w:rPr>
          <w:b/>
          <w:kern w:val="1"/>
          <w:sz w:val="20"/>
          <w:szCs w:val="20"/>
        </w:rPr>
      </w:pPr>
      <w:r w:rsidRPr="00C234C3">
        <w:rPr>
          <w:kern w:val="1"/>
          <w:sz w:val="20"/>
          <w:szCs w:val="20"/>
        </w:rPr>
        <w:t>Account number               číslo účtu :</w:t>
      </w:r>
      <w:r w:rsidR="00BA3E38">
        <w:rPr>
          <w:b/>
          <w:kern w:val="1"/>
          <w:sz w:val="20"/>
          <w:szCs w:val="20"/>
        </w:rPr>
        <w:t xml:space="preserve">              </w:t>
      </w:r>
      <w:r w:rsidR="007C5BDE">
        <w:rPr>
          <w:b/>
          <w:kern w:val="1"/>
          <w:sz w:val="20"/>
          <w:szCs w:val="20"/>
        </w:rPr>
        <w:t>3084929557/0200</w:t>
      </w:r>
    </w:p>
    <w:p w14:paraId="599C88C5" w14:textId="5030CA13" w:rsidR="00C234C3" w:rsidRPr="00C234C3" w:rsidRDefault="00C234C3" w:rsidP="00EC2A73">
      <w:pPr>
        <w:tabs>
          <w:tab w:val="left" w:pos="2700"/>
        </w:tabs>
        <w:spacing w:line="276" w:lineRule="auto"/>
        <w:rPr>
          <w:b/>
          <w:bCs/>
          <w:kern w:val="1"/>
          <w:sz w:val="20"/>
          <w:szCs w:val="20"/>
        </w:rPr>
      </w:pPr>
      <w:r w:rsidRPr="00C234C3">
        <w:rPr>
          <w:bCs/>
          <w:kern w:val="1"/>
          <w:sz w:val="20"/>
          <w:szCs w:val="20"/>
        </w:rPr>
        <w:t xml:space="preserve">Phone, e-mail             </w:t>
      </w:r>
      <w:r w:rsidR="006A4BAA">
        <w:rPr>
          <w:bCs/>
          <w:kern w:val="1"/>
          <w:sz w:val="20"/>
          <w:szCs w:val="20"/>
        </w:rPr>
        <w:t xml:space="preserve">       </w:t>
      </w:r>
      <w:r w:rsidRPr="00C234C3">
        <w:rPr>
          <w:bCs/>
          <w:kern w:val="1"/>
          <w:sz w:val="20"/>
          <w:szCs w:val="20"/>
        </w:rPr>
        <w:t>telefón, e-mail :</w:t>
      </w:r>
      <w:r w:rsidRPr="00C234C3">
        <w:rPr>
          <w:b/>
          <w:bCs/>
          <w:kern w:val="1"/>
          <w:sz w:val="20"/>
          <w:szCs w:val="20"/>
        </w:rPr>
        <w:t xml:space="preserve">  </w:t>
      </w:r>
      <w:r w:rsidR="006A4BAA">
        <w:rPr>
          <w:b/>
          <w:bCs/>
          <w:kern w:val="1"/>
          <w:sz w:val="20"/>
          <w:szCs w:val="20"/>
        </w:rPr>
        <w:t xml:space="preserve">   </w:t>
      </w:r>
      <w:r w:rsidRPr="00C234C3">
        <w:rPr>
          <w:b/>
          <w:bCs/>
          <w:kern w:val="1"/>
          <w:sz w:val="20"/>
          <w:szCs w:val="20"/>
        </w:rPr>
        <w:t>mob.:</w:t>
      </w:r>
      <w:r w:rsidR="000A55BA">
        <w:rPr>
          <w:b/>
          <w:bCs/>
          <w:kern w:val="1"/>
          <w:sz w:val="20"/>
          <w:szCs w:val="20"/>
        </w:rPr>
        <w:t xml:space="preserve"> </w:t>
      </w:r>
      <w:r w:rsidR="000A55BA" w:rsidRPr="000A55BA">
        <w:rPr>
          <w:b/>
          <w:bCs/>
          <w:kern w:val="1"/>
          <w:sz w:val="20"/>
          <w:szCs w:val="20"/>
        </w:rPr>
        <w:t>+421 908 283 438/+38 095 55 915 33</w:t>
      </w:r>
    </w:p>
    <w:p w14:paraId="593F21DF" w14:textId="77777777" w:rsidR="00567607" w:rsidRPr="000A55BA" w:rsidRDefault="00567607" w:rsidP="00C234C3">
      <w:pPr>
        <w:tabs>
          <w:tab w:val="left" w:pos="2700"/>
        </w:tabs>
        <w:jc w:val="center"/>
        <w:rPr>
          <w:b/>
          <w:kern w:val="1"/>
          <w:sz w:val="20"/>
          <w:szCs w:val="20"/>
          <w:lang w:val="sk-SK"/>
        </w:rPr>
      </w:pPr>
    </w:p>
    <w:p w14:paraId="6537E4C6" w14:textId="2EE9C534" w:rsidR="00C234C3" w:rsidRDefault="00C234C3" w:rsidP="00C234C3">
      <w:pPr>
        <w:tabs>
          <w:tab w:val="left" w:pos="2700"/>
        </w:tabs>
        <w:jc w:val="center"/>
        <w:rPr>
          <w:b/>
          <w:kern w:val="1"/>
          <w:sz w:val="20"/>
          <w:szCs w:val="20"/>
        </w:rPr>
        <w:sectPr w:rsidR="00C234C3" w:rsidSect="000A55BA">
          <w:footerReference w:type="default" r:id="rId9"/>
          <w:pgSz w:w="11906" w:h="16838"/>
          <w:pgMar w:top="1417" w:right="1417" w:bottom="1417" w:left="1417" w:header="708" w:footer="0" w:gutter="0"/>
          <w:cols w:space="708"/>
          <w:docGrid w:linePitch="360"/>
        </w:sectPr>
      </w:pPr>
      <w:r w:rsidRPr="00C234C3">
        <w:rPr>
          <w:b/>
          <w:kern w:val="1"/>
          <w:sz w:val="20"/>
          <w:szCs w:val="20"/>
        </w:rPr>
        <w:t>/Hereinafter reffered to as the representative/ - /ďalej zástupca /</w:t>
      </w:r>
    </w:p>
    <w:p w14:paraId="2C507FC2" w14:textId="77777777" w:rsidR="00C234C3" w:rsidRDefault="00C234C3" w:rsidP="00C234C3">
      <w:pPr>
        <w:tabs>
          <w:tab w:val="left" w:pos="2700"/>
        </w:tabs>
        <w:rPr>
          <w:b/>
          <w:kern w:val="1"/>
          <w:sz w:val="20"/>
          <w:szCs w:val="20"/>
        </w:rPr>
      </w:pPr>
    </w:p>
    <w:p w14:paraId="27420AAC" w14:textId="66035AE0" w:rsidR="00C234C3" w:rsidRPr="00C234C3" w:rsidRDefault="00C234C3" w:rsidP="00C234C3">
      <w:pPr>
        <w:tabs>
          <w:tab w:val="left" w:pos="2700"/>
        </w:tabs>
        <w:jc w:val="both"/>
        <w:rPr>
          <w:kern w:val="1"/>
          <w:sz w:val="20"/>
          <w:szCs w:val="20"/>
          <w:lang w:val="sk-SK"/>
        </w:rPr>
      </w:pPr>
      <w:r w:rsidRPr="00C234C3">
        <w:rPr>
          <w:kern w:val="1"/>
          <w:sz w:val="20"/>
          <w:szCs w:val="20"/>
        </w:rPr>
        <w:t xml:space="preserve">The Declarant hereby </w:t>
      </w:r>
      <w:r w:rsidRPr="00C234C3">
        <w:rPr>
          <w:b/>
          <w:kern w:val="1"/>
          <w:sz w:val="20"/>
          <w:szCs w:val="20"/>
        </w:rPr>
        <w:t>authorises</w:t>
      </w:r>
      <w:r w:rsidRPr="00C234C3">
        <w:rPr>
          <w:kern w:val="1"/>
          <w:sz w:val="20"/>
          <w:szCs w:val="20"/>
        </w:rPr>
        <w:t xml:space="preserve"> the Declarant</w:t>
      </w:r>
      <w:r w:rsidRPr="00C234C3">
        <w:rPr>
          <w:kern w:val="1"/>
          <w:sz w:val="20"/>
          <w:szCs w:val="20"/>
          <w:lang w:val="en-US"/>
        </w:rPr>
        <w:t>’s</w:t>
      </w:r>
      <w:r w:rsidRPr="00C234C3">
        <w:rPr>
          <w:kern w:val="1"/>
          <w:sz w:val="20"/>
          <w:szCs w:val="20"/>
          <w:lang w:val="sk-SK"/>
        </w:rPr>
        <w:t xml:space="preserve"> Agent to process</w:t>
      </w:r>
      <w:r>
        <w:rPr>
          <w:kern w:val="1"/>
          <w:sz w:val="20"/>
          <w:szCs w:val="20"/>
          <w:lang w:val="sk-SK"/>
        </w:rPr>
        <w:t xml:space="preserve"> import and export documents and to represent the Declarant in the customs proceeding under </w:t>
      </w:r>
      <w:r>
        <w:rPr>
          <w:b/>
          <w:kern w:val="1"/>
          <w:sz w:val="20"/>
          <w:szCs w:val="20"/>
          <w:lang w:val="sk-SK"/>
        </w:rPr>
        <w:t xml:space="preserve">Regulation of the European Parliament and of the Council (EC) and the force of the current Community customs code, in persone, </w:t>
      </w:r>
      <w:r>
        <w:rPr>
          <w:kern w:val="1"/>
          <w:sz w:val="20"/>
          <w:szCs w:val="20"/>
          <w:lang w:val="sk-SK"/>
        </w:rPr>
        <w:t>i.e. to personally participate in the customs proceeding, to submit the customs declaration that suggest realising the goods to customs regimes and to perform all other acts connected with the customs and administration proceeding including receipt of documentation.</w:t>
      </w:r>
      <w:r>
        <w:rPr>
          <w:b/>
          <w:kern w:val="1"/>
          <w:sz w:val="20"/>
          <w:szCs w:val="20"/>
          <w:lang w:val="sk-SK"/>
        </w:rPr>
        <w:t xml:space="preserve"> </w:t>
      </w:r>
    </w:p>
    <w:p w14:paraId="2BA0301E" w14:textId="77777777" w:rsidR="00C234C3" w:rsidRDefault="00C234C3" w:rsidP="00C234C3">
      <w:pPr>
        <w:jc w:val="both"/>
        <w:rPr>
          <w:b/>
          <w:lang w:val="sk-SK"/>
        </w:rPr>
      </w:pPr>
    </w:p>
    <w:p w14:paraId="3B62BB40" w14:textId="77777777" w:rsidR="00C234C3" w:rsidRPr="00BA3E38" w:rsidRDefault="00C234C3" w:rsidP="00C234C3">
      <w:pPr>
        <w:jc w:val="both"/>
        <w:rPr>
          <w:b/>
          <w:sz w:val="20"/>
          <w:szCs w:val="20"/>
          <w:lang w:val="sk-SK"/>
        </w:rPr>
      </w:pPr>
      <w:r w:rsidRPr="00BA3E38">
        <w:rPr>
          <w:b/>
          <w:sz w:val="20"/>
          <w:szCs w:val="20"/>
          <w:lang w:val="sk-SK"/>
        </w:rPr>
        <w:t>The Full power is granted for an idefinite time period!</w:t>
      </w:r>
    </w:p>
    <w:p w14:paraId="68C98CD1" w14:textId="509D313D" w:rsidR="002861DC" w:rsidRPr="006A4BAA" w:rsidRDefault="002861DC" w:rsidP="00C234C3">
      <w:pPr>
        <w:jc w:val="both"/>
        <w:rPr>
          <w:b/>
          <w:lang w:val="sk-SK"/>
        </w:rPr>
      </w:pPr>
    </w:p>
    <w:p w14:paraId="4EF1072B" w14:textId="77777777" w:rsidR="000A55BA" w:rsidRDefault="000A55BA" w:rsidP="00C234C3">
      <w:pPr>
        <w:jc w:val="both"/>
        <w:rPr>
          <w:b/>
          <w:lang w:val="sk-SK"/>
        </w:rPr>
      </w:pPr>
    </w:p>
    <w:p w14:paraId="77B17BBF" w14:textId="77777777" w:rsidR="000A55BA" w:rsidRDefault="000A55BA" w:rsidP="00C234C3">
      <w:pPr>
        <w:jc w:val="both"/>
        <w:rPr>
          <w:b/>
          <w:lang w:val="sk-SK"/>
        </w:rPr>
      </w:pPr>
    </w:p>
    <w:p w14:paraId="172C16E7" w14:textId="0FACEA9E" w:rsidR="00C234C3" w:rsidRPr="000A55BA" w:rsidRDefault="008116D5" w:rsidP="00C234C3">
      <w:pPr>
        <w:jc w:val="both"/>
        <w:rPr>
          <w:b/>
          <w:lang w:val="sk-SK"/>
        </w:rPr>
      </w:pPr>
      <w:r>
        <w:rPr>
          <w:b/>
          <w:lang w:val="sk-SK"/>
        </w:rPr>
        <w:t>Signature</w:t>
      </w:r>
      <w:r w:rsidR="000A55BA">
        <w:rPr>
          <w:b/>
          <w:lang w:val="sk-SK"/>
        </w:rPr>
        <w:t>:</w:t>
      </w:r>
      <w:r w:rsidR="00114D03">
        <w:rPr>
          <w:b/>
          <w:lang w:val="uk-UA"/>
        </w:rPr>
        <w:t xml:space="preserve"> </w:t>
      </w:r>
    </w:p>
    <w:p w14:paraId="117761C1" w14:textId="0BEE209B" w:rsidR="00C234C3" w:rsidRDefault="000A55BA" w:rsidP="00C234C3">
      <w:pPr>
        <w:jc w:val="both"/>
        <w:rPr>
          <w:b/>
          <w:lang w:val="sk-SK"/>
        </w:rPr>
      </w:pPr>
      <w:r>
        <w:rPr>
          <w:b/>
          <w:lang w:val="sk-SK"/>
        </w:rPr>
        <w:t>/Podpis</w:t>
      </w:r>
    </w:p>
    <w:p w14:paraId="2BEDE7AE" w14:textId="77777777" w:rsidR="00C234C3" w:rsidRDefault="00C234C3" w:rsidP="00C234C3">
      <w:pPr>
        <w:jc w:val="both"/>
        <w:rPr>
          <w:b/>
          <w:lang w:val="sk-SK"/>
        </w:rPr>
      </w:pPr>
    </w:p>
    <w:p w14:paraId="60DDCB63" w14:textId="77777777" w:rsidR="00C234C3" w:rsidRDefault="00C234C3" w:rsidP="00C234C3">
      <w:pPr>
        <w:jc w:val="both"/>
        <w:rPr>
          <w:b/>
          <w:lang w:val="sk-SK"/>
        </w:rPr>
      </w:pPr>
    </w:p>
    <w:p w14:paraId="5750BEF3" w14:textId="67F2EBDD" w:rsidR="00C234C3" w:rsidRDefault="00C234C3" w:rsidP="00C234C3">
      <w:pPr>
        <w:jc w:val="both"/>
        <w:rPr>
          <w:sz w:val="20"/>
          <w:szCs w:val="20"/>
          <w:lang w:val="sk-SK"/>
        </w:rPr>
      </w:pPr>
      <w:r>
        <w:rPr>
          <w:sz w:val="20"/>
          <w:szCs w:val="20"/>
          <w:lang w:val="sk-SK"/>
        </w:rPr>
        <w:t>Deklarant spl</w:t>
      </w:r>
      <w:r w:rsidR="00BA3E38">
        <w:rPr>
          <w:sz w:val="20"/>
          <w:szCs w:val="20"/>
          <w:lang w:val="sk-SK"/>
        </w:rPr>
        <w:t>n</w:t>
      </w:r>
      <w:r>
        <w:rPr>
          <w:sz w:val="20"/>
          <w:szCs w:val="20"/>
          <w:lang w:val="sk-SK"/>
        </w:rPr>
        <w:t>o</w:t>
      </w:r>
      <w:r w:rsidR="00BA3E38">
        <w:rPr>
          <w:sz w:val="20"/>
          <w:szCs w:val="20"/>
          <w:lang w:val="sk-SK"/>
        </w:rPr>
        <w:t>m</w:t>
      </w:r>
      <w:r>
        <w:rPr>
          <w:sz w:val="20"/>
          <w:szCs w:val="20"/>
          <w:lang w:val="sk-SK"/>
        </w:rPr>
        <w:t xml:space="preserve">ocňuje zástupcu k spracovaniu dovozných a vývozných dokladov a k zastupovaniu v colnom konaní podľa </w:t>
      </w:r>
      <w:r>
        <w:rPr>
          <w:b/>
          <w:sz w:val="20"/>
          <w:szCs w:val="20"/>
          <w:lang w:val="sk-SK"/>
        </w:rPr>
        <w:t xml:space="preserve">Nariadenia Európskeho parlamentu a rady (ES) a platného aktuálneho Colného kódexu Spoločenstva, priamo, </w:t>
      </w:r>
      <w:r>
        <w:rPr>
          <w:sz w:val="20"/>
          <w:szCs w:val="20"/>
          <w:lang w:val="sk-SK"/>
        </w:rPr>
        <w:t>t.j. aby sa osobne zúčastnili colného konania pri podávaní colného vyhlásenia, ktorým sa navr</w:t>
      </w:r>
      <w:r w:rsidR="00BA3E38">
        <w:rPr>
          <w:sz w:val="20"/>
          <w:szCs w:val="20"/>
          <w:lang w:val="sk-SK"/>
        </w:rPr>
        <w:t>h</w:t>
      </w:r>
      <w:r>
        <w:rPr>
          <w:sz w:val="20"/>
          <w:szCs w:val="20"/>
          <w:lang w:val="sk-SK"/>
        </w:rPr>
        <w:t>uje prepustenie tovaru do colných režimov a ku všetkým ostatným úkonom súvisiacich s colným a správnym konaním, vrátane preberania písomností.</w:t>
      </w:r>
    </w:p>
    <w:p w14:paraId="4FBA59DA" w14:textId="77777777" w:rsidR="00C234C3" w:rsidRDefault="00C234C3" w:rsidP="00C234C3">
      <w:pPr>
        <w:jc w:val="both"/>
        <w:rPr>
          <w:sz w:val="20"/>
          <w:szCs w:val="20"/>
          <w:lang w:val="sk-SK"/>
        </w:rPr>
      </w:pPr>
    </w:p>
    <w:p w14:paraId="3B15D76A" w14:textId="77777777" w:rsidR="00C234C3" w:rsidRDefault="00C234C3" w:rsidP="00C234C3">
      <w:pPr>
        <w:jc w:val="both"/>
        <w:rPr>
          <w:sz w:val="20"/>
          <w:szCs w:val="20"/>
          <w:lang w:val="sk-SK"/>
        </w:rPr>
      </w:pPr>
    </w:p>
    <w:p w14:paraId="4FF5C178" w14:textId="77777777" w:rsidR="00C234C3" w:rsidRDefault="00C234C3" w:rsidP="00C234C3">
      <w:pPr>
        <w:jc w:val="both"/>
        <w:rPr>
          <w:sz w:val="20"/>
          <w:szCs w:val="20"/>
          <w:lang w:val="sk-SK"/>
        </w:rPr>
      </w:pPr>
    </w:p>
    <w:p w14:paraId="220BE8C5" w14:textId="77777777" w:rsidR="00C234C3" w:rsidRPr="00BA3E38" w:rsidRDefault="00C234C3" w:rsidP="00C234C3">
      <w:pPr>
        <w:jc w:val="both"/>
        <w:rPr>
          <w:b/>
          <w:sz w:val="20"/>
          <w:szCs w:val="20"/>
          <w:lang w:val="sk-SK"/>
        </w:rPr>
      </w:pPr>
      <w:r w:rsidRPr="00BA3E38">
        <w:rPr>
          <w:b/>
          <w:sz w:val="20"/>
          <w:szCs w:val="20"/>
          <w:lang w:val="sk-SK"/>
        </w:rPr>
        <w:t>Splnomocnenie sa vydáva na dobu neurčitú!</w:t>
      </w:r>
    </w:p>
    <w:p w14:paraId="4B02EDA8" w14:textId="77777777" w:rsidR="000A55BA" w:rsidRDefault="000A55BA" w:rsidP="00C234C3">
      <w:pPr>
        <w:jc w:val="both"/>
        <w:rPr>
          <w:b/>
          <w:lang w:val="sk-SK"/>
        </w:rPr>
      </w:pPr>
    </w:p>
    <w:p w14:paraId="1CB33D48" w14:textId="77777777" w:rsidR="000A55BA" w:rsidRDefault="000A55BA" w:rsidP="00C234C3">
      <w:pPr>
        <w:jc w:val="both"/>
        <w:rPr>
          <w:b/>
          <w:lang w:val="sk-SK"/>
        </w:rPr>
      </w:pPr>
    </w:p>
    <w:p w14:paraId="6E8BE299" w14:textId="77777777" w:rsidR="000A55BA" w:rsidRDefault="000A55BA" w:rsidP="00C234C3">
      <w:pPr>
        <w:jc w:val="both"/>
        <w:rPr>
          <w:b/>
          <w:lang w:val="sk-SK"/>
        </w:rPr>
      </w:pPr>
    </w:p>
    <w:p w14:paraId="78994C61" w14:textId="77777777" w:rsidR="000A55BA" w:rsidRDefault="000A55BA" w:rsidP="00C234C3">
      <w:pPr>
        <w:jc w:val="both"/>
        <w:rPr>
          <w:b/>
          <w:lang w:val="sk-SK"/>
        </w:rPr>
      </w:pPr>
    </w:p>
    <w:p w14:paraId="6A65E1D6" w14:textId="784F2538" w:rsidR="000A55BA" w:rsidRDefault="00C234C3" w:rsidP="00C234C3">
      <w:pPr>
        <w:jc w:val="both"/>
        <w:rPr>
          <w:b/>
          <w:lang w:val="sk-SK"/>
        </w:rPr>
      </w:pPr>
      <w:r>
        <w:rPr>
          <w:b/>
          <w:lang w:val="sk-SK"/>
        </w:rPr>
        <w:t>Date:</w:t>
      </w:r>
      <w:r w:rsidR="00D61F29">
        <w:rPr>
          <w:b/>
          <w:lang w:val="sk-SK"/>
        </w:rPr>
        <w:t xml:space="preserve">  </w:t>
      </w:r>
      <w:r w:rsidR="00A2026C">
        <w:rPr>
          <w:b/>
          <w:lang w:val="sk-SK"/>
        </w:rPr>
        <w:t>xx</w:t>
      </w:r>
      <w:r w:rsidR="00E773FD">
        <w:rPr>
          <w:b/>
          <w:lang w:val="sk-SK"/>
        </w:rPr>
        <w:t>.</w:t>
      </w:r>
      <w:r w:rsidR="000245D8">
        <w:rPr>
          <w:b/>
          <w:lang w:val="sk-SK"/>
        </w:rPr>
        <w:t>0</w:t>
      </w:r>
      <w:r w:rsidR="006710F7">
        <w:rPr>
          <w:b/>
          <w:lang w:val="sk-SK"/>
        </w:rPr>
        <w:t>6</w:t>
      </w:r>
      <w:r w:rsidR="00E773FD">
        <w:rPr>
          <w:b/>
          <w:lang w:val="sk-SK"/>
        </w:rPr>
        <w:t>.2024</w:t>
      </w:r>
    </w:p>
    <w:p w14:paraId="108D167B" w14:textId="239B49CF" w:rsidR="000A55BA" w:rsidRDefault="000A55BA" w:rsidP="00C234C3">
      <w:pPr>
        <w:jc w:val="both"/>
        <w:rPr>
          <w:b/>
          <w:lang w:val="sk-SK"/>
        </w:rPr>
      </w:pPr>
      <w:r>
        <w:rPr>
          <w:b/>
          <w:lang w:val="sk-SK"/>
        </w:rPr>
        <w:t>/</w:t>
      </w:r>
      <w:r w:rsidR="00C234C3">
        <w:rPr>
          <w:b/>
          <w:lang w:val="sk-SK"/>
        </w:rPr>
        <w:t>Dátum</w:t>
      </w:r>
      <w:r w:rsidR="00C234C3">
        <w:rPr>
          <w:b/>
          <w:sz w:val="20"/>
          <w:szCs w:val="20"/>
          <w:lang w:val="sk-SK"/>
        </w:rPr>
        <w:t xml:space="preserve"> </w:t>
      </w:r>
    </w:p>
    <w:p w14:paraId="55D20CEB" w14:textId="77777777" w:rsidR="000A55BA" w:rsidRPr="003A3CA9" w:rsidRDefault="000A55BA" w:rsidP="00C234C3">
      <w:pPr>
        <w:jc w:val="both"/>
        <w:rPr>
          <w:b/>
          <w:lang w:val="uk-UA"/>
        </w:rPr>
      </w:pPr>
    </w:p>
    <w:sectPr w:rsidR="000A55BA" w:rsidRPr="003A3CA9" w:rsidSect="000A55BA">
      <w:headerReference w:type="default" r:id="rId10"/>
      <w:type w:val="continuous"/>
      <w:pgSz w:w="11906" w:h="16838"/>
      <w:pgMar w:top="1417" w:right="1417" w:bottom="1417" w:left="1417" w:header="0"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EF9004" w14:textId="77777777" w:rsidR="006358F3" w:rsidRDefault="006358F3" w:rsidP="000A55BA">
      <w:r>
        <w:separator/>
      </w:r>
    </w:p>
  </w:endnote>
  <w:endnote w:type="continuationSeparator" w:id="0">
    <w:p w14:paraId="377D5A05" w14:textId="77777777" w:rsidR="006358F3" w:rsidRDefault="006358F3" w:rsidP="000A5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A23FDF" w14:textId="11AFECCE" w:rsidR="000A55BA" w:rsidRPr="00360308" w:rsidRDefault="008F50C0" w:rsidP="00360308">
    <w:pPr>
      <w:widowControl w:val="0"/>
      <w:tabs>
        <w:tab w:val="left" w:pos="6070"/>
      </w:tabs>
      <w:autoSpaceDE w:val="0"/>
      <w:autoSpaceDN w:val="0"/>
      <w:rPr>
        <w:rFonts w:ascii="Arial" w:eastAsia="Arial" w:hAnsi="Arial" w:cs="Arial"/>
        <w:b/>
        <w:color w:val="FFC000"/>
        <w:lang w:val="sk-SK"/>
      </w:rPr>
    </w:pPr>
    <w:bookmarkStart w:id="1" w:name="_Hlk169548374"/>
    <w:r w:rsidRPr="00326FE5">
      <w:rPr>
        <w:rFonts w:ascii="Arial" w:eastAsia="Arial" w:hAnsi="Arial" w:cs="Arial"/>
        <w:b/>
        <w:color w:val="FFC000"/>
        <w:lang w:val="sk-SK"/>
      </w:rPr>
      <w:t>________________________________________________________________</w:t>
    </w:r>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616CEE" w14:textId="77777777" w:rsidR="006358F3" w:rsidRDefault="006358F3" w:rsidP="000A55BA">
      <w:r>
        <w:separator/>
      </w:r>
    </w:p>
  </w:footnote>
  <w:footnote w:type="continuationSeparator" w:id="0">
    <w:p w14:paraId="2B5F2919" w14:textId="77777777" w:rsidR="006358F3" w:rsidRDefault="006358F3" w:rsidP="000A55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4350D8" w14:textId="77777777" w:rsidR="000A55BA" w:rsidRPr="000A55BA" w:rsidRDefault="000A55BA" w:rsidP="000A55BA">
    <w:pPr>
      <w:pStyle w:val="Hlavik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4C3"/>
    <w:rsid w:val="000005CF"/>
    <w:rsid w:val="0000323A"/>
    <w:rsid w:val="00005956"/>
    <w:rsid w:val="00006CA5"/>
    <w:rsid w:val="0001001D"/>
    <w:rsid w:val="000159CF"/>
    <w:rsid w:val="00020732"/>
    <w:rsid w:val="000245D8"/>
    <w:rsid w:val="00025968"/>
    <w:rsid w:val="000305C7"/>
    <w:rsid w:val="0003210C"/>
    <w:rsid w:val="000326AD"/>
    <w:rsid w:val="00033E46"/>
    <w:rsid w:val="0003715B"/>
    <w:rsid w:val="000411F8"/>
    <w:rsid w:val="00045470"/>
    <w:rsid w:val="00047B9E"/>
    <w:rsid w:val="00051A78"/>
    <w:rsid w:val="000564DC"/>
    <w:rsid w:val="000665A8"/>
    <w:rsid w:val="00070381"/>
    <w:rsid w:val="000779CA"/>
    <w:rsid w:val="00080FAF"/>
    <w:rsid w:val="000810D1"/>
    <w:rsid w:val="00084B19"/>
    <w:rsid w:val="000864E0"/>
    <w:rsid w:val="00087633"/>
    <w:rsid w:val="00094CE6"/>
    <w:rsid w:val="000A3681"/>
    <w:rsid w:val="000A55BA"/>
    <w:rsid w:val="000A5C2E"/>
    <w:rsid w:val="000A71EA"/>
    <w:rsid w:val="000B355F"/>
    <w:rsid w:val="000B4BA7"/>
    <w:rsid w:val="000B6DC9"/>
    <w:rsid w:val="000C084D"/>
    <w:rsid w:val="000C332C"/>
    <w:rsid w:val="000D13AE"/>
    <w:rsid w:val="000E1EE0"/>
    <w:rsid w:val="000E4DF3"/>
    <w:rsid w:val="000E6673"/>
    <w:rsid w:val="000F5724"/>
    <w:rsid w:val="00101D2F"/>
    <w:rsid w:val="001049B4"/>
    <w:rsid w:val="0011074D"/>
    <w:rsid w:val="00111636"/>
    <w:rsid w:val="00114D03"/>
    <w:rsid w:val="00117F0B"/>
    <w:rsid w:val="00122A2B"/>
    <w:rsid w:val="00130CCA"/>
    <w:rsid w:val="00133FC2"/>
    <w:rsid w:val="00140CC1"/>
    <w:rsid w:val="00140D00"/>
    <w:rsid w:val="00141D4E"/>
    <w:rsid w:val="00143CCE"/>
    <w:rsid w:val="00147CE5"/>
    <w:rsid w:val="00150AA1"/>
    <w:rsid w:val="00150C99"/>
    <w:rsid w:val="00151913"/>
    <w:rsid w:val="0015216C"/>
    <w:rsid w:val="001530FB"/>
    <w:rsid w:val="00153441"/>
    <w:rsid w:val="00156021"/>
    <w:rsid w:val="0015777C"/>
    <w:rsid w:val="001621FD"/>
    <w:rsid w:val="001630D3"/>
    <w:rsid w:val="001670FB"/>
    <w:rsid w:val="00172EC5"/>
    <w:rsid w:val="001731F1"/>
    <w:rsid w:val="00173251"/>
    <w:rsid w:val="001826C4"/>
    <w:rsid w:val="001A1957"/>
    <w:rsid w:val="001A5650"/>
    <w:rsid w:val="001A5E8C"/>
    <w:rsid w:val="001A5F00"/>
    <w:rsid w:val="001B12F2"/>
    <w:rsid w:val="001B25BE"/>
    <w:rsid w:val="001B2F45"/>
    <w:rsid w:val="001C01AB"/>
    <w:rsid w:val="001C245E"/>
    <w:rsid w:val="001C363C"/>
    <w:rsid w:val="001C61F1"/>
    <w:rsid w:val="001D16D4"/>
    <w:rsid w:val="001E1ECA"/>
    <w:rsid w:val="001E4036"/>
    <w:rsid w:val="001E572D"/>
    <w:rsid w:val="001E79FC"/>
    <w:rsid w:val="001F2506"/>
    <w:rsid w:val="001F410E"/>
    <w:rsid w:val="001F4B40"/>
    <w:rsid w:val="00200E14"/>
    <w:rsid w:val="00205D9C"/>
    <w:rsid w:val="00207D36"/>
    <w:rsid w:val="00213121"/>
    <w:rsid w:val="00213784"/>
    <w:rsid w:val="00222677"/>
    <w:rsid w:val="0023065D"/>
    <w:rsid w:val="002368F7"/>
    <w:rsid w:val="002445FA"/>
    <w:rsid w:val="00244F01"/>
    <w:rsid w:val="002456DC"/>
    <w:rsid w:val="00262166"/>
    <w:rsid w:val="002622BC"/>
    <w:rsid w:val="002635C9"/>
    <w:rsid w:val="002677E7"/>
    <w:rsid w:val="0026789E"/>
    <w:rsid w:val="0027080C"/>
    <w:rsid w:val="0027290A"/>
    <w:rsid w:val="0027525D"/>
    <w:rsid w:val="0027668E"/>
    <w:rsid w:val="002812BE"/>
    <w:rsid w:val="002861DC"/>
    <w:rsid w:val="00292124"/>
    <w:rsid w:val="0029440E"/>
    <w:rsid w:val="00297C02"/>
    <w:rsid w:val="002A0C06"/>
    <w:rsid w:val="002A39D7"/>
    <w:rsid w:val="002A414C"/>
    <w:rsid w:val="002A4BEE"/>
    <w:rsid w:val="002A7B16"/>
    <w:rsid w:val="002B0137"/>
    <w:rsid w:val="002B5576"/>
    <w:rsid w:val="002C0F40"/>
    <w:rsid w:val="002D073E"/>
    <w:rsid w:val="002D6FD9"/>
    <w:rsid w:val="002E5513"/>
    <w:rsid w:val="002F04F7"/>
    <w:rsid w:val="002F0592"/>
    <w:rsid w:val="003117F8"/>
    <w:rsid w:val="00311D56"/>
    <w:rsid w:val="003159DD"/>
    <w:rsid w:val="00315BE7"/>
    <w:rsid w:val="00320AEC"/>
    <w:rsid w:val="00321703"/>
    <w:rsid w:val="00323646"/>
    <w:rsid w:val="00326872"/>
    <w:rsid w:val="003379BF"/>
    <w:rsid w:val="00342E47"/>
    <w:rsid w:val="00345FE1"/>
    <w:rsid w:val="00354387"/>
    <w:rsid w:val="00360308"/>
    <w:rsid w:val="00361E7E"/>
    <w:rsid w:val="00361EA6"/>
    <w:rsid w:val="00361F74"/>
    <w:rsid w:val="0036702E"/>
    <w:rsid w:val="00367116"/>
    <w:rsid w:val="00367BC0"/>
    <w:rsid w:val="00371365"/>
    <w:rsid w:val="00383AF9"/>
    <w:rsid w:val="00383EFB"/>
    <w:rsid w:val="0038563B"/>
    <w:rsid w:val="00395C93"/>
    <w:rsid w:val="00396B31"/>
    <w:rsid w:val="003978D4"/>
    <w:rsid w:val="003A0F78"/>
    <w:rsid w:val="003A3CA9"/>
    <w:rsid w:val="003B10F0"/>
    <w:rsid w:val="003B30B0"/>
    <w:rsid w:val="003B6445"/>
    <w:rsid w:val="003C3920"/>
    <w:rsid w:val="003C404E"/>
    <w:rsid w:val="003C4680"/>
    <w:rsid w:val="003C470E"/>
    <w:rsid w:val="003D23C7"/>
    <w:rsid w:val="003D7540"/>
    <w:rsid w:val="003E1774"/>
    <w:rsid w:val="003E54D0"/>
    <w:rsid w:val="003F1042"/>
    <w:rsid w:val="003F2173"/>
    <w:rsid w:val="003F23C4"/>
    <w:rsid w:val="003F6E94"/>
    <w:rsid w:val="00402224"/>
    <w:rsid w:val="00403260"/>
    <w:rsid w:val="004042C4"/>
    <w:rsid w:val="00405144"/>
    <w:rsid w:val="004172DD"/>
    <w:rsid w:val="00421CCA"/>
    <w:rsid w:val="0042207C"/>
    <w:rsid w:val="004243FB"/>
    <w:rsid w:val="0043341C"/>
    <w:rsid w:val="0043513D"/>
    <w:rsid w:val="00443A56"/>
    <w:rsid w:val="00443FCF"/>
    <w:rsid w:val="00446BEC"/>
    <w:rsid w:val="004534E9"/>
    <w:rsid w:val="0045497F"/>
    <w:rsid w:val="00465189"/>
    <w:rsid w:val="00466D14"/>
    <w:rsid w:val="004770EE"/>
    <w:rsid w:val="004853CD"/>
    <w:rsid w:val="00491D24"/>
    <w:rsid w:val="0049792C"/>
    <w:rsid w:val="004A3DA8"/>
    <w:rsid w:val="004B1D26"/>
    <w:rsid w:val="004B43BB"/>
    <w:rsid w:val="004B5061"/>
    <w:rsid w:val="004C0C95"/>
    <w:rsid w:val="004C2D38"/>
    <w:rsid w:val="004C2E1A"/>
    <w:rsid w:val="004C4F8F"/>
    <w:rsid w:val="004C639B"/>
    <w:rsid w:val="004C6754"/>
    <w:rsid w:val="004D13CF"/>
    <w:rsid w:val="004D5097"/>
    <w:rsid w:val="004D5636"/>
    <w:rsid w:val="004D662A"/>
    <w:rsid w:val="004E4C18"/>
    <w:rsid w:val="004E5700"/>
    <w:rsid w:val="004F2919"/>
    <w:rsid w:val="004F4146"/>
    <w:rsid w:val="004F564E"/>
    <w:rsid w:val="004F5C15"/>
    <w:rsid w:val="004F5CCC"/>
    <w:rsid w:val="00502818"/>
    <w:rsid w:val="00507923"/>
    <w:rsid w:val="00507DBE"/>
    <w:rsid w:val="00510D45"/>
    <w:rsid w:val="00515503"/>
    <w:rsid w:val="005163D3"/>
    <w:rsid w:val="0052274C"/>
    <w:rsid w:val="00525D69"/>
    <w:rsid w:val="005343FF"/>
    <w:rsid w:val="005414D0"/>
    <w:rsid w:val="00543667"/>
    <w:rsid w:val="005452ED"/>
    <w:rsid w:val="00545590"/>
    <w:rsid w:val="005457C8"/>
    <w:rsid w:val="00546859"/>
    <w:rsid w:val="00551191"/>
    <w:rsid w:val="005517FA"/>
    <w:rsid w:val="0056062E"/>
    <w:rsid w:val="00562774"/>
    <w:rsid w:val="00565045"/>
    <w:rsid w:val="005651D3"/>
    <w:rsid w:val="00567607"/>
    <w:rsid w:val="00571F64"/>
    <w:rsid w:val="00577009"/>
    <w:rsid w:val="005816AE"/>
    <w:rsid w:val="005917AE"/>
    <w:rsid w:val="00593DA0"/>
    <w:rsid w:val="005B1124"/>
    <w:rsid w:val="005B56C0"/>
    <w:rsid w:val="005D4A7F"/>
    <w:rsid w:val="005D6F77"/>
    <w:rsid w:val="005D6FD5"/>
    <w:rsid w:val="005D78D4"/>
    <w:rsid w:val="005E45EC"/>
    <w:rsid w:val="005E7518"/>
    <w:rsid w:val="005F2381"/>
    <w:rsid w:val="005F47ED"/>
    <w:rsid w:val="00601053"/>
    <w:rsid w:val="006052EE"/>
    <w:rsid w:val="00611487"/>
    <w:rsid w:val="00620C4C"/>
    <w:rsid w:val="00622808"/>
    <w:rsid w:val="00623013"/>
    <w:rsid w:val="00623906"/>
    <w:rsid w:val="00623E0D"/>
    <w:rsid w:val="00625F3B"/>
    <w:rsid w:val="00626FEB"/>
    <w:rsid w:val="00630358"/>
    <w:rsid w:val="006342BB"/>
    <w:rsid w:val="006358F3"/>
    <w:rsid w:val="006429D6"/>
    <w:rsid w:val="00642C1D"/>
    <w:rsid w:val="00645C0C"/>
    <w:rsid w:val="006514CA"/>
    <w:rsid w:val="006541BC"/>
    <w:rsid w:val="00654597"/>
    <w:rsid w:val="00656B30"/>
    <w:rsid w:val="00666AA5"/>
    <w:rsid w:val="006710F7"/>
    <w:rsid w:val="0067789A"/>
    <w:rsid w:val="00686770"/>
    <w:rsid w:val="00690E57"/>
    <w:rsid w:val="0069181F"/>
    <w:rsid w:val="006936C8"/>
    <w:rsid w:val="006A0AB8"/>
    <w:rsid w:val="006A1EB6"/>
    <w:rsid w:val="006A4BAA"/>
    <w:rsid w:val="006B064B"/>
    <w:rsid w:val="006B2F59"/>
    <w:rsid w:val="006B41E8"/>
    <w:rsid w:val="006B598D"/>
    <w:rsid w:val="006B6D3B"/>
    <w:rsid w:val="006C4D10"/>
    <w:rsid w:val="006D59F7"/>
    <w:rsid w:val="006D6933"/>
    <w:rsid w:val="006E056C"/>
    <w:rsid w:val="006E602E"/>
    <w:rsid w:val="006F1FAF"/>
    <w:rsid w:val="006F21B0"/>
    <w:rsid w:val="006F3BBD"/>
    <w:rsid w:val="006F6ED4"/>
    <w:rsid w:val="006F7F47"/>
    <w:rsid w:val="00700FE1"/>
    <w:rsid w:val="0070116B"/>
    <w:rsid w:val="00701517"/>
    <w:rsid w:val="00703C52"/>
    <w:rsid w:val="00715CCF"/>
    <w:rsid w:val="00722633"/>
    <w:rsid w:val="007305B4"/>
    <w:rsid w:val="00733749"/>
    <w:rsid w:val="007356EE"/>
    <w:rsid w:val="00737377"/>
    <w:rsid w:val="00741BFB"/>
    <w:rsid w:val="00745FDE"/>
    <w:rsid w:val="00764878"/>
    <w:rsid w:val="007676AE"/>
    <w:rsid w:val="0077721E"/>
    <w:rsid w:val="00783BF8"/>
    <w:rsid w:val="007849AA"/>
    <w:rsid w:val="0079774A"/>
    <w:rsid w:val="007A243E"/>
    <w:rsid w:val="007B1855"/>
    <w:rsid w:val="007B7A05"/>
    <w:rsid w:val="007C0930"/>
    <w:rsid w:val="007C5BDE"/>
    <w:rsid w:val="007E2805"/>
    <w:rsid w:val="007E3B86"/>
    <w:rsid w:val="007E6786"/>
    <w:rsid w:val="007F00A3"/>
    <w:rsid w:val="007F7214"/>
    <w:rsid w:val="008059BE"/>
    <w:rsid w:val="008059EF"/>
    <w:rsid w:val="00805F69"/>
    <w:rsid w:val="008078AB"/>
    <w:rsid w:val="008112BA"/>
    <w:rsid w:val="008116D5"/>
    <w:rsid w:val="00814748"/>
    <w:rsid w:val="00820BA8"/>
    <w:rsid w:val="00824393"/>
    <w:rsid w:val="00824423"/>
    <w:rsid w:val="00825C6C"/>
    <w:rsid w:val="008266DE"/>
    <w:rsid w:val="00832898"/>
    <w:rsid w:val="00833C92"/>
    <w:rsid w:val="00836529"/>
    <w:rsid w:val="008371AA"/>
    <w:rsid w:val="00842975"/>
    <w:rsid w:val="0084660F"/>
    <w:rsid w:val="00846A89"/>
    <w:rsid w:val="00846D65"/>
    <w:rsid w:val="00847D15"/>
    <w:rsid w:val="008524AA"/>
    <w:rsid w:val="00853460"/>
    <w:rsid w:val="00862865"/>
    <w:rsid w:val="0086481B"/>
    <w:rsid w:val="008679BA"/>
    <w:rsid w:val="00870069"/>
    <w:rsid w:val="00871BF8"/>
    <w:rsid w:val="00873C51"/>
    <w:rsid w:val="00877657"/>
    <w:rsid w:val="008867A9"/>
    <w:rsid w:val="00894131"/>
    <w:rsid w:val="00894A0A"/>
    <w:rsid w:val="008A09A4"/>
    <w:rsid w:val="008A0BC3"/>
    <w:rsid w:val="008A0F3A"/>
    <w:rsid w:val="008A52DD"/>
    <w:rsid w:val="008B341A"/>
    <w:rsid w:val="008B6128"/>
    <w:rsid w:val="008B7BF6"/>
    <w:rsid w:val="008C2E4E"/>
    <w:rsid w:val="008C30A5"/>
    <w:rsid w:val="008D74D7"/>
    <w:rsid w:val="008E0071"/>
    <w:rsid w:val="008E3623"/>
    <w:rsid w:val="008E530D"/>
    <w:rsid w:val="008F0584"/>
    <w:rsid w:val="008F50C0"/>
    <w:rsid w:val="008F540B"/>
    <w:rsid w:val="009005BD"/>
    <w:rsid w:val="00903523"/>
    <w:rsid w:val="00904A05"/>
    <w:rsid w:val="00906223"/>
    <w:rsid w:val="009116C8"/>
    <w:rsid w:val="0091410E"/>
    <w:rsid w:val="00914A6F"/>
    <w:rsid w:val="009214AD"/>
    <w:rsid w:val="009272F7"/>
    <w:rsid w:val="009277A4"/>
    <w:rsid w:val="009377E8"/>
    <w:rsid w:val="0095114D"/>
    <w:rsid w:val="009579C7"/>
    <w:rsid w:val="0096787B"/>
    <w:rsid w:val="009705B4"/>
    <w:rsid w:val="00970809"/>
    <w:rsid w:val="00974A5E"/>
    <w:rsid w:val="009810C7"/>
    <w:rsid w:val="00982BB7"/>
    <w:rsid w:val="009835A4"/>
    <w:rsid w:val="00990E82"/>
    <w:rsid w:val="00994250"/>
    <w:rsid w:val="009969C0"/>
    <w:rsid w:val="009A3B2C"/>
    <w:rsid w:val="009A787D"/>
    <w:rsid w:val="009B5E94"/>
    <w:rsid w:val="009D0D81"/>
    <w:rsid w:val="009D4CA7"/>
    <w:rsid w:val="009D5F9B"/>
    <w:rsid w:val="009E0FA5"/>
    <w:rsid w:val="009E13A9"/>
    <w:rsid w:val="009F2102"/>
    <w:rsid w:val="009F3A6D"/>
    <w:rsid w:val="009F7222"/>
    <w:rsid w:val="009F76AE"/>
    <w:rsid w:val="00A03CD3"/>
    <w:rsid w:val="00A07B9C"/>
    <w:rsid w:val="00A12F86"/>
    <w:rsid w:val="00A2026C"/>
    <w:rsid w:val="00A2051F"/>
    <w:rsid w:val="00A20AB5"/>
    <w:rsid w:val="00A23B76"/>
    <w:rsid w:val="00A26663"/>
    <w:rsid w:val="00A34A59"/>
    <w:rsid w:val="00A40C77"/>
    <w:rsid w:val="00A450C3"/>
    <w:rsid w:val="00A45C5F"/>
    <w:rsid w:val="00A471E0"/>
    <w:rsid w:val="00A4792E"/>
    <w:rsid w:val="00A47A88"/>
    <w:rsid w:val="00A5086D"/>
    <w:rsid w:val="00A548B1"/>
    <w:rsid w:val="00A577DF"/>
    <w:rsid w:val="00A60642"/>
    <w:rsid w:val="00A64606"/>
    <w:rsid w:val="00A73A04"/>
    <w:rsid w:val="00A756F6"/>
    <w:rsid w:val="00A8094C"/>
    <w:rsid w:val="00A847C5"/>
    <w:rsid w:val="00A86EBE"/>
    <w:rsid w:val="00A963AF"/>
    <w:rsid w:val="00A9678A"/>
    <w:rsid w:val="00AB25C0"/>
    <w:rsid w:val="00AB2DF9"/>
    <w:rsid w:val="00AC197D"/>
    <w:rsid w:val="00AC1FCA"/>
    <w:rsid w:val="00AC275D"/>
    <w:rsid w:val="00AE3F53"/>
    <w:rsid w:val="00AE48F1"/>
    <w:rsid w:val="00AF08A1"/>
    <w:rsid w:val="00AF779E"/>
    <w:rsid w:val="00B03F00"/>
    <w:rsid w:val="00B119F4"/>
    <w:rsid w:val="00B1327D"/>
    <w:rsid w:val="00B1512E"/>
    <w:rsid w:val="00B15E29"/>
    <w:rsid w:val="00B20F1A"/>
    <w:rsid w:val="00B25611"/>
    <w:rsid w:val="00B25847"/>
    <w:rsid w:val="00B258E0"/>
    <w:rsid w:val="00B259B2"/>
    <w:rsid w:val="00B2672A"/>
    <w:rsid w:val="00B27660"/>
    <w:rsid w:val="00B34088"/>
    <w:rsid w:val="00B35CAB"/>
    <w:rsid w:val="00B37B96"/>
    <w:rsid w:val="00B43009"/>
    <w:rsid w:val="00B60FFE"/>
    <w:rsid w:val="00B623DD"/>
    <w:rsid w:val="00B62AE8"/>
    <w:rsid w:val="00B654F3"/>
    <w:rsid w:val="00B72106"/>
    <w:rsid w:val="00B75F7F"/>
    <w:rsid w:val="00B75FFC"/>
    <w:rsid w:val="00B77941"/>
    <w:rsid w:val="00B80CAE"/>
    <w:rsid w:val="00B820F3"/>
    <w:rsid w:val="00B85BFA"/>
    <w:rsid w:val="00B8741C"/>
    <w:rsid w:val="00B900D7"/>
    <w:rsid w:val="00BA2EB6"/>
    <w:rsid w:val="00BA3E38"/>
    <w:rsid w:val="00BA6427"/>
    <w:rsid w:val="00BB1122"/>
    <w:rsid w:val="00BB6850"/>
    <w:rsid w:val="00BC0B42"/>
    <w:rsid w:val="00BC3368"/>
    <w:rsid w:val="00BC485D"/>
    <w:rsid w:val="00BC5411"/>
    <w:rsid w:val="00BC6AEE"/>
    <w:rsid w:val="00BC6F08"/>
    <w:rsid w:val="00BD6C76"/>
    <w:rsid w:val="00BD75A5"/>
    <w:rsid w:val="00BD7E19"/>
    <w:rsid w:val="00BE6077"/>
    <w:rsid w:val="00BF0902"/>
    <w:rsid w:val="00C07D6C"/>
    <w:rsid w:val="00C11DDA"/>
    <w:rsid w:val="00C14A93"/>
    <w:rsid w:val="00C22D9D"/>
    <w:rsid w:val="00C234C3"/>
    <w:rsid w:val="00C23674"/>
    <w:rsid w:val="00C2532B"/>
    <w:rsid w:val="00C26C35"/>
    <w:rsid w:val="00C337E8"/>
    <w:rsid w:val="00C3554E"/>
    <w:rsid w:val="00C42E62"/>
    <w:rsid w:val="00C45B7D"/>
    <w:rsid w:val="00C47578"/>
    <w:rsid w:val="00C57945"/>
    <w:rsid w:val="00C6175E"/>
    <w:rsid w:val="00C61BD1"/>
    <w:rsid w:val="00C64670"/>
    <w:rsid w:val="00C71519"/>
    <w:rsid w:val="00C74EC9"/>
    <w:rsid w:val="00CA3C1B"/>
    <w:rsid w:val="00CA45FD"/>
    <w:rsid w:val="00CA511B"/>
    <w:rsid w:val="00CA7247"/>
    <w:rsid w:val="00CB363B"/>
    <w:rsid w:val="00CB3FF8"/>
    <w:rsid w:val="00CB47C2"/>
    <w:rsid w:val="00CD01A2"/>
    <w:rsid w:val="00CD5604"/>
    <w:rsid w:val="00CD7CCC"/>
    <w:rsid w:val="00CE1FF5"/>
    <w:rsid w:val="00CE65BA"/>
    <w:rsid w:val="00CF5FAE"/>
    <w:rsid w:val="00D00798"/>
    <w:rsid w:val="00D00CA7"/>
    <w:rsid w:val="00D01DA1"/>
    <w:rsid w:val="00D027BB"/>
    <w:rsid w:val="00D0287C"/>
    <w:rsid w:val="00D03759"/>
    <w:rsid w:val="00D03985"/>
    <w:rsid w:val="00D0671F"/>
    <w:rsid w:val="00D06744"/>
    <w:rsid w:val="00D109EC"/>
    <w:rsid w:val="00D152F0"/>
    <w:rsid w:val="00D20127"/>
    <w:rsid w:val="00D20B61"/>
    <w:rsid w:val="00D22FCF"/>
    <w:rsid w:val="00D230CF"/>
    <w:rsid w:val="00D246ED"/>
    <w:rsid w:val="00D30DB8"/>
    <w:rsid w:val="00D3204D"/>
    <w:rsid w:val="00D33452"/>
    <w:rsid w:val="00D346EF"/>
    <w:rsid w:val="00D40C59"/>
    <w:rsid w:val="00D43D3C"/>
    <w:rsid w:val="00D52D7F"/>
    <w:rsid w:val="00D61F29"/>
    <w:rsid w:val="00D631F0"/>
    <w:rsid w:val="00D6579A"/>
    <w:rsid w:val="00D85774"/>
    <w:rsid w:val="00D92CDD"/>
    <w:rsid w:val="00D942A4"/>
    <w:rsid w:val="00D97122"/>
    <w:rsid w:val="00DA0097"/>
    <w:rsid w:val="00DA05F0"/>
    <w:rsid w:val="00DA34F8"/>
    <w:rsid w:val="00DA36D4"/>
    <w:rsid w:val="00DA38AC"/>
    <w:rsid w:val="00DB1D2F"/>
    <w:rsid w:val="00DB719B"/>
    <w:rsid w:val="00DB7A68"/>
    <w:rsid w:val="00DC0529"/>
    <w:rsid w:val="00DC0B96"/>
    <w:rsid w:val="00DC1D52"/>
    <w:rsid w:val="00DC4555"/>
    <w:rsid w:val="00DD235C"/>
    <w:rsid w:val="00DE6CC7"/>
    <w:rsid w:val="00DE7F78"/>
    <w:rsid w:val="00DF1E37"/>
    <w:rsid w:val="00DF41BE"/>
    <w:rsid w:val="00DF6DED"/>
    <w:rsid w:val="00E05743"/>
    <w:rsid w:val="00E05D5C"/>
    <w:rsid w:val="00E07020"/>
    <w:rsid w:val="00E07415"/>
    <w:rsid w:val="00E175BB"/>
    <w:rsid w:val="00E25646"/>
    <w:rsid w:val="00E269E5"/>
    <w:rsid w:val="00E3091C"/>
    <w:rsid w:val="00E34924"/>
    <w:rsid w:val="00E36F81"/>
    <w:rsid w:val="00E37F6F"/>
    <w:rsid w:val="00E423AF"/>
    <w:rsid w:val="00E42A0D"/>
    <w:rsid w:val="00E43B99"/>
    <w:rsid w:val="00E450C5"/>
    <w:rsid w:val="00E4700E"/>
    <w:rsid w:val="00E50FEB"/>
    <w:rsid w:val="00E52772"/>
    <w:rsid w:val="00E62B80"/>
    <w:rsid w:val="00E72236"/>
    <w:rsid w:val="00E73658"/>
    <w:rsid w:val="00E773FD"/>
    <w:rsid w:val="00E876BD"/>
    <w:rsid w:val="00E91AFF"/>
    <w:rsid w:val="00E94FE4"/>
    <w:rsid w:val="00E96B2B"/>
    <w:rsid w:val="00EB0831"/>
    <w:rsid w:val="00EB472E"/>
    <w:rsid w:val="00EB7BE8"/>
    <w:rsid w:val="00EC2A73"/>
    <w:rsid w:val="00EC3393"/>
    <w:rsid w:val="00EC6B26"/>
    <w:rsid w:val="00ED0268"/>
    <w:rsid w:val="00ED2FC7"/>
    <w:rsid w:val="00ED4278"/>
    <w:rsid w:val="00ED4567"/>
    <w:rsid w:val="00ED70E2"/>
    <w:rsid w:val="00ED79F9"/>
    <w:rsid w:val="00EE278B"/>
    <w:rsid w:val="00EE2E37"/>
    <w:rsid w:val="00EE6AAC"/>
    <w:rsid w:val="00EF1C07"/>
    <w:rsid w:val="00F0072D"/>
    <w:rsid w:val="00F05BB7"/>
    <w:rsid w:val="00F06EB6"/>
    <w:rsid w:val="00F07075"/>
    <w:rsid w:val="00F15260"/>
    <w:rsid w:val="00F177ED"/>
    <w:rsid w:val="00F365D6"/>
    <w:rsid w:val="00F42B5E"/>
    <w:rsid w:val="00F45572"/>
    <w:rsid w:val="00F45F4B"/>
    <w:rsid w:val="00F51603"/>
    <w:rsid w:val="00F52744"/>
    <w:rsid w:val="00F547D4"/>
    <w:rsid w:val="00F54843"/>
    <w:rsid w:val="00F6023A"/>
    <w:rsid w:val="00F631FD"/>
    <w:rsid w:val="00F65A82"/>
    <w:rsid w:val="00F65D0F"/>
    <w:rsid w:val="00F67778"/>
    <w:rsid w:val="00F84D0E"/>
    <w:rsid w:val="00F90DC4"/>
    <w:rsid w:val="00F92B0E"/>
    <w:rsid w:val="00F96759"/>
    <w:rsid w:val="00F971D6"/>
    <w:rsid w:val="00FA19F3"/>
    <w:rsid w:val="00FC092B"/>
    <w:rsid w:val="00FC483E"/>
    <w:rsid w:val="00FC5AC4"/>
    <w:rsid w:val="00FC7E3A"/>
    <w:rsid w:val="00FD05E9"/>
    <w:rsid w:val="00FD486D"/>
    <w:rsid w:val="00FD651B"/>
    <w:rsid w:val="00FD675D"/>
    <w:rsid w:val="00FE4CA9"/>
    <w:rsid w:val="00FE6237"/>
    <w:rsid w:val="00FE7FB1"/>
    <w:rsid w:val="00FF3AC6"/>
    <w:rsid w:val="00FF496A"/>
    <w:rsid w:val="00FF5D4B"/>
    <w:rsid w:val="00FF758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B14BF5"/>
  <w15:docId w15:val="{B996E31A-C852-4ACF-86AC-52CDD9466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lang w:val="sk-SK"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D346EF"/>
    <w:rPr>
      <w:rFonts w:eastAsia="SimSun"/>
      <w:sz w:val="24"/>
      <w:szCs w:val="24"/>
      <w:lang w:val="hu-HU" w:eastAsia="zh-CN"/>
    </w:rPr>
  </w:style>
  <w:style w:type="paragraph" w:styleId="Nadpis1">
    <w:name w:val="heading 1"/>
    <w:basedOn w:val="Normlny"/>
    <w:link w:val="Nadpis1Char"/>
    <w:qFormat/>
    <w:rsid w:val="00D346EF"/>
    <w:pPr>
      <w:spacing w:before="100" w:beforeAutospacing="1" w:after="100" w:afterAutospacing="1"/>
      <w:outlineLvl w:val="0"/>
    </w:pPr>
    <w:rPr>
      <w:rFonts w:eastAsia="Times New Roman"/>
      <w:b/>
      <w:bCs/>
      <w:kern w:val="36"/>
      <w:sz w:val="32"/>
      <w:szCs w:val="32"/>
      <w:lang w:val="cs-CZ" w:eastAsia="cs-CZ"/>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D346EF"/>
    <w:rPr>
      <w:b/>
      <w:bCs/>
      <w:kern w:val="36"/>
      <w:sz w:val="32"/>
      <w:szCs w:val="32"/>
      <w:lang w:val="cs-CZ" w:eastAsia="cs-CZ"/>
    </w:rPr>
  </w:style>
  <w:style w:type="character" w:styleId="Hypertextovprepojenie">
    <w:name w:val="Hyperlink"/>
    <w:rsid w:val="00C234C3"/>
    <w:rPr>
      <w:color w:val="000080"/>
      <w:u w:val="single"/>
    </w:rPr>
  </w:style>
  <w:style w:type="character" w:styleId="Vrazn">
    <w:name w:val="Strong"/>
    <w:basedOn w:val="Predvolenpsmoodseku"/>
    <w:qFormat/>
    <w:rsid w:val="00200E14"/>
    <w:rPr>
      <w:b/>
      <w:bCs/>
    </w:rPr>
  </w:style>
  <w:style w:type="paragraph" w:styleId="Hlavika">
    <w:name w:val="header"/>
    <w:basedOn w:val="Normlny"/>
    <w:link w:val="HlavikaChar"/>
    <w:uiPriority w:val="99"/>
    <w:unhideWhenUsed/>
    <w:rsid w:val="000A55BA"/>
    <w:pPr>
      <w:tabs>
        <w:tab w:val="center" w:pos="4536"/>
        <w:tab w:val="right" w:pos="9072"/>
      </w:tabs>
    </w:pPr>
  </w:style>
  <w:style w:type="character" w:customStyle="1" w:styleId="HlavikaChar">
    <w:name w:val="Hlavička Char"/>
    <w:basedOn w:val="Predvolenpsmoodseku"/>
    <w:link w:val="Hlavika"/>
    <w:uiPriority w:val="99"/>
    <w:rsid w:val="000A55BA"/>
    <w:rPr>
      <w:rFonts w:eastAsia="SimSun"/>
      <w:sz w:val="24"/>
      <w:szCs w:val="24"/>
      <w:lang w:val="hu-HU" w:eastAsia="zh-CN"/>
    </w:rPr>
  </w:style>
  <w:style w:type="paragraph" w:styleId="Pta">
    <w:name w:val="footer"/>
    <w:basedOn w:val="Normlny"/>
    <w:link w:val="PtaChar"/>
    <w:uiPriority w:val="99"/>
    <w:unhideWhenUsed/>
    <w:rsid w:val="000A55BA"/>
    <w:pPr>
      <w:tabs>
        <w:tab w:val="center" w:pos="4536"/>
        <w:tab w:val="right" w:pos="9072"/>
      </w:tabs>
    </w:pPr>
  </w:style>
  <w:style w:type="character" w:customStyle="1" w:styleId="PtaChar">
    <w:name w:val="Päta Char"/>
    <w:basedOn w:val="Predvolenpsmoodseku"/>
    <w:link w:val="Pta"/>
    <w:uiPriority w:val="99"/>
    <w:rsid w:val="000A55BA"/>
    <w:rPr>
      <w:rFonts w:eastAsia="SimSun"/>
      <w:sz w:val="24"/>
      <w:szCs w:val="24"/>
      <w:lang w:val="hu-HU"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5786840">
      <w:bodyDiv w:val="1"/>
      <w:marLeft w:val="0"/>
      <w:marRight w:val="0"/>
      <w:marTop w:val="0"/>
      <w:marBottom w:val="0"/>
      <w:divBdr>
        <w:top w:val="none" w:sz="0" w:space="0" w:color="auto"/>
        <w:left w:val="none" w:sz="0" w:space="0" w:color="auto"/>
        <w:bottom w:val="none" w:sz="0" w:space="0" w:color="auto"/>
        <w:right w:val="none" w:sz="0" w:space="0" w:color="auto"/>
      </w:divBdr>
    </w:div>
    <w:div w:id="732849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rsr.sk/hladaj_osoba.asp?PR=Srnka&amp;MENO=Jaroslav&amp;SID=0&amp;T=f0&amp;R=0"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5A1695-0A13-4A98-911D-B91FF26E1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1</Pages>
  <Words>393</Words>
  <Characters>2241</Characters>
  <Application>Microsoft Office Word</Application>
  <DocSecurity>0</DocSecurity>
  <Lines>18</Lines>
  <Paragraphs>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Артур Чичур</cp:lastModifiedBy>
  <cp:revision>24</cp:revision>
  <cp:lastPrinted>2020-08-28T07:59:00Z</cp:lastPrinted>
  <dcterms:created xsi:type="dcterms:W3CDTF">2022-05-12T09:41:00Z</dcterms:created>
  <dcterms:modified xsi:type="dcterms:W3CDTF">2024-06-22T11:59:00Z</dcterms:modified>
</cp:coreProperties>
</file>